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0585" w14:textId="77777777" w:rsidR="0077719C" w:rsidRPr="0077719C" w:rsidRDefault="0077719C" w:rsidP="0077719C">
      <w:pPr>
        <w:pStyle w:val="a7"/>
        <w:tabs>
          <w:tab w:val="left" w:pos="142"/>
        </w:tabs>
        <w:rPr>
          <w:rFonts w:ascii="Times New Roman" w:hAnsi="Times New Roman" w:cs="Times New Roman"/>
        </w:rPr>
      </w:pPr>
    </w:p>
    <w:p w14:paraId="7313452B" w14:textId="1FE5AA1C" w:rsidR="00E84BC6" w:rsidRDefault="0077719C" w:rsidP="009B436B">
      <w:pPr>
        <w:spacing w:before="120"/>
        <w:jc w:val="right"/>
        <w:rPr>
          <w:rFonts w:ascii="Times New Roman" w:hAnsi="Times New Roman" w:cs="Times New Roman"/>
          <w:b/>
          <w:bCs/>
          <w:caps/>
        </w:rPr>
      </w:pPr>
      <w:r w:rsidRPr="0077719C">
        <w:rPr>
          <w:rFonts w:ascii="Times New Roman" w:hAnsi="Times New Roman" w:cs="Times New Roman"/>
          <w:b/>
        </w:rPr>
        <w:t>Приложение № 3</w:t>
      </w:r>
    </w:p>
    <w:tbl>
      <w:tblPr>
        <w:tblpPr w:leftFromText="141" w:rightFromText="141" w:vertAnchor="page" w:horzAnchor="margin" w:tblpY="3196"/>
        <w:tblW w:w="99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E84BC6" w:rsidRPr="00E84BC6" w14:paraId="6087188C" w14:textId="77777777" w:rsidTr="005457F8">
        <w:trPr>
          <w:tblCellSpacing w:w="15" w:type="dxa"/>
        </w:trPr>
        <w:tc>
          <w:tcPr>
            <w:tcW w:w="9863" w:type="dxa"/>
            <w:vAlign w:val="center"/>
            <w:hideMark/>
          </w:tcPr>
          <w:p w14:paraId="1A000AF8" w14:textId="77777777" w:rsidR="00E84BC6" w:rsidRPr="00A46CC9" w:rsidRDefault="00E84BC6" w:rsidP="00E84BC6">
            <w:pPr>
              <w:widowControl/>
              <w:spacing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A46CC9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ДЕКЛАРАЦИЯ </w:t>
            </w:r>
          </w:p>
          <w:p w14:paraId="40831ADA" w14:textId="77777777" w:rsidR="003D5CDF" w:rsidRPr="00EE354B" w:rsidRDefault="003D5CDF" w:rsidP="00E84BC6">
            <w:pPr>
              <w:widowControl/>
              <w:spacing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14:paraId="0EB1971A" w14:textId="337F966A" w:rsidR="00E84BC6" w:rsidRPr="00E84BC6" w:rsidRDefault="00EE1F47" w:rsidP="009413F2">
            <w:pPr>
              <w:pStyle w:val="a7"/>
              <w:spacing w:before="120"/>
              <w:ind w:left="236" w:right="23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84BC6" w:rsidRPr="0077719C">
              <w:rPr>
                <w:rFonts w:ascii="Times New Roman" w:hAnsi="Times New Roman" w:cs="Times New Roman"/>
              </w:rPr>
              <w:t>ъв връзка с участието ми в конкурс за подбор на външни експерти-оценители за включване в списъка с външни експерти-оценители за оценка на проектни предложения по мерки към Стратегия за водено от общностите местно развитие на СНЦ</w:t>
            </w:r>
            <w:r w:rsidR="00E84BC6">
              <w:rPr>
                <w:rFonts w:ascii="Times New Roman" w:hAnsi="Times New Roman" w:cs="Times New Roman"/>
              </w:rPr>
              <w:t xml:space="preserve"> „</w:t>
            </w:r>
            <w:r w:rsidR="00E84BC6" w:rsidRPr="0077719C">
              <w:rPr>
                <w:rFonts w:ascii="Times New Roman" w:hAnsi="Times New Roman" w:cs="Times New Roman"/>
              </w:rPr>
              <w:t xml:space="preserve">МИГ </w:t>
            </w:r>
            <w:r w:rsidR="00EC7660">
              <w:rPr>
                <w:rFonts w:ascii="Times New Roman" w:hAnsi="Times New Roman" w:cs="Times New Roman"/>
              </w:rPr>
              <w:t>ЛОМ</w:t>
            </w:r>
            <w:r w:rsidR="00E84BC6">
              <w:rPr>
                <w:rFonts w:ascii="Times New Roman" w:hAnsi="Times New Roman" w:cs="Times New Roman"/>
              </w:rPr>
              <w:t>“</w:t>
            </w:r>
            <w:r w:rsidR="00E84BC6" w:rsidRPr="00E84BC6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3D5CDF">
              <w:rPr>
                <w:rFonts w:ascii="Times New Roman" w:eastAsia="Times New Roman" w:hAnsi="Times New Roman" w:cs="Times New Roman"/>
                <w:color w:val="auto"/>
              </w:rPr>
              <w:t>за периода 2023-2027</w:t>
            </w:r>
          </w:p>
          <w:p w14:paraId="34AC622D" w14:textId="1B033D37" w:rsidR="00E84BC6" w:rsidRPr="00E84BC6" w:rsidRDefault="00E84BC6" w:rsidP="009413F2">
            <w:pPr>
              <w:widowControl/>
              <w:spacing w:after="120"/>
              <w:ind w:left="236" w:right="237"/>
              <w:jc w:val="center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43F291F" w14:textId="304D1C51" w:rsidR="00E84BC6" w:rsidRPr="00E84BC6" w:rsidRDefault="00E84BC6" w:rsidP="009413F2">
            <w:pPr>
              <w:widowControl/>
              <w:spacing w:after="120"/>
              <w:ind w:left="236" w:right="23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 xml:space="preserve">Долуподписаният: . . . . . . . . . . . . . . . . . . . . . . . . . . . . . . . . . . . . . . . . . . . . . . . . . . . . . . . . . . . . . . </w:t>
            </w:r>
          </w:p>
          <w:p w14:paraId="16195CC3" w14:textId="77777777" w:rsidR="00E84BC6" w:rsidRPr="00E84BC6" w:rsidRDefault="00E84BC6" w:rsidP="009413F2">
            <w:pPr>
              <w:widowControl/>
              <w:spacing w:after="120"/>
              <w:ind w:left="236" w:right="23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>(собствено, бащино, фамилно име)</w:t>
            </w:r>
          </w:p>
          <w:p w14:paraId="660857CA" w14:textId="55C6CBFB" w:rsidR="00E84BC6" w:rsidRPr="00E84BC6" w:rsidRDefault="00E84BC6" w:rsidP="009413F2">
            <w:pPr>
              <w:widowControl/>
              <w:spacing w:after="120"/>
              <w:ind w:left="236" w:right="23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 xml:space="preserve">притежаващ/а лична карта №. . . . . . . . . . . . . . . . . . . . издадена на . . . . . . . . . . . . . . . . . . . . . . . </w:t>
            </w:r>
          </w:p>
          <w:p w14:paraId="691CCE00" w14:textId="468C30C7" w:rsidR="00E84BC6" w:rsidRPr="00E84BC6" w:rsidRDefault="00E84BC6" w:rsidP="009413F2">
            <w:pPr>
              <w:widowControl/>
              <w:spacing w:after="120"/>
              <w:ind w:left="236" w:right="23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 xml:space="preserve">от МВР - гр. . . . . . . . . . . . . . . . . . . . . . . . . . . . . . . . . . . . . . . . . . . . . . . . . . . . . . . . . . . . . . . . . . . . </w:t>
            </w:r>
          </w:p>
          <w:p w14:paraId="1117CC3D" w14:textId="77777777" w:rsidR="00E84BC6" w:rsidRPr="00E84BC6" w:rsidRDefault="00E84BC6" w:rsidP="009413F2">
            <w:pPr>
              <w:widowControl/>
              <w:spacing w:after="120"/>
              <w:ind w:left="236" w:right="23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>(място на издаване)</w:t>
            </w:r>
          </w:p>
          <w:p w14:paraId="59030BC3" w14:textId="0B381EE8" w:rsidR="00E84BC6" w:rsidRPr="00E84BC6" w:rsidRDefault="00E84BC6" w:rsidP="009413F2">
            <w:pPr>
              <w:widowControl/>
              <w:spacing w:after="120"/>
              <w:ind w:left="236" w:right="23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 xml:space="preserve">адрес:. . . . . . . . . . . . . . . . . . . . . . . . . . . . . . . . . . . . . . . . . . . . . . . . . . . . . . . . . . . . . . . . . . . . . . . . . </w:t>
            </w:r>
          </w:p>
          <w:p w14:paraId="64E71C3E" w14:textId="16F42C1D" w:rsidR="00E84BC6" w:rsidRPr="00E84BC6" w:rsidRDefault="00E84BC6" w:rsidP="009413F2">
            <w:pPr>
              <w:widowControl/>
              <w:spacing w:after="120"/>
              <w:ind w:left="236" w:right="23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 xml:space="preserve"> . . . . . . . . . . . . . . . . . . . . . . . . . . . . . . . . . . . . . . . . . . . . . . . .. . . . . . . . . . . . . . . . . . . . . . . . . . . . . .,</w:t>
            </w:r>
          </w:p>
          <w:p w14:paraId="11335FA7" w14:textId="4C3076FA" w:rsidR="00E84BC6" w:rsidRPr="00E84BC6" w:rsidRDefault="00E84BC6" w:rsidP="009413F2">
            <w:pPr>
              <w:widowControl/>
              <w:autoSpaceDE w:val="0"/>
              <w:autoSpaceDN w:val="0"/>
              <w:adjustRightInd w:val="0"/>
              <w:spacing w:after="120"/>
              <w:ind w:left="236" w:right="23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 xml:space="preserve">В качеството си на лице, кандидат за длъжността: независим външен експерт – оценител на проекти по СВОМР на „МИГ </w:t>
            </w:r>
            <w:r w:rsidR="00EC7660">
              <w:rPr>
                <w:rFonts w:ascii="Times New Roman" w:eastAsia="Times New Roman" w:hAnsi="Times New Roman" w:cs="Times New Roman"/>
                <w:color w:val="auto"/>
              </w:rPr>
              <w:t>ЛОМ</w:t>
            </w:r>
            <w:r w:rsidRPr="00E84BC6">
              <w:rPr>
                <w:rFonts w:ascii="Times New Roman" w:eastAsia="Times New Roman" w:hAnsi="Times New Roman" w:cs="Times New Roman"/>
                <w:color w:val="auto"/>
              </w:rPr>
              <w:t>”</w:t>
            </w:r>
          </w:p>
          <w:p w14:paraId="7AE93712" w14:textId="77777777" w:rsidR="00E84BC6" w:rsidRPr="00E84BC6" w:rsidRDefault="00E84BC6" w:rsidP="009413F2">
            <w:pPr>
              <w:widowControl/>
              <w:spacing w:after="120"/>
              <w:ind w:left="236" w:right="237"/>
              <w:jc w:val="center"/>
              <w:outlineLvl w:val="2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>ДЕКЛАРИРАМ, ЧЕ:</w:t>
            </w:r>
          </w:p>
          <w:p w14:paraId="5FF2B096" w14:textId="77777777" w:rsidR="00E84BC6" w:rsidRPr="00E84BC6" w:rsidRDefault="00E84BC6" w:rsidP="00E279F3">
            <w:pPr>
              <w:widowControl/>
              <w:numPr>
                <w:ilvl w:val="0"/>
                <w:numId w:val="33"/>
              </w:numPr>
              <w:spacing w:before="120" w:line="276" w:lineRule="auto"/>
              <w:ind w:left="236" w:right="237" w:firstLine="0"/>
              <w:jc w:val="both"/>
              <w:rPr>
                <w:rFonts w:ascii="Times New Roman" w:eastAsia="Times New Roman" w:hAnsi="Times New Roman" w:cs="Times New Roman"/>
                <w:color w:val="auto"/>
                <w:lang w:eastAsia="x-none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  <w:lang w:eastAsia="x-none"/>
              </w:rPr>
              <w:t>Съм пълнолетен гражданин според законодателството на страната, от която произхождам;</w:t>
            </w:r>
          </w:p>
          <w:p w14:paraId="7C6D5EDA" w14:textId="77777777" w:rsidR="00E84BC6" w:rsidRPr="00E84BC6" w:rsidRDefault="00E84BC6" w:rsidP="00655FB1">
            <w:pPr>
              <w:widowControl/>
              <w:numPr>
                <w:ilvl w:val="0"/>
                <w:numId w:val="33"/>
              </w:numPr>
              <w:spacing w:after="120" w:line="276" w:lineRule="auto"/>
              <w:ind w:left="236" w:right="237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Не съм осъждан за умишлено престъпление от общ характер с влязла в сила присъда/осъждан съм, но съм реабилитиран; </w:t>
            </w:r>
          </w:p>
          <w:p w14:paraId="0ADCD4C6" w14:textId="77777777" w:rsidR="00E84BC6" w:rsidRPr="00E84BC6" w:rsidRDefault="00E84BC6" w:rsidP="00655FB1">
            <w:pPr>
              <w:widowControl/>
              <w:numPr>
                <w:ilvl w:val="0"/>
                <w:numId w:val="33"/>
              </w:numPr>
              <w:spacing w:after="120" w:line="276" w:lineRule="auto"/>
              <w:ind w:left="236" w:right="237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Не съм лишен от правото да упражнявам професия или дейност, която се отнася до областта, съответно областите, на професионалната ми компетентност, посочени в заявлението;</w:t>
            </w:r>
          </w:p>
          <w:p w14:paraId="52659B7A" w14:textId="77777777" w:rsidR="00E279F3" w:rsidRDefault="00E84BC6" w:rsidP="00E279F3">
            <w:pPr>
              <w:widowControl/>
              <w:numPr>
                <w:ilvl w:val="0"/>
                <w:numId w:val="33"/>
              </w:numPr>
              <w:spacing w:after="120" w:line="276" w:lineRule="auto"/>
              <w:ind w:left="236" w:right="237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Не съм поставен под запрещение;</w:t>
            </w:r>
          </w:p>
          <w:p w14:paraId="7F47E109" w14:textId="40748D82" w:rsidR="00E84BC6" w:rsidRPr="00E279F3" w:rsidRDefault="00E84BC6" w:rsidP="00E279F3">
            <w:pPr>
              <w:widowControl/>
              <w:numPr>
                <w:ilvl w:val="0"/>
                <w:numId w:val="33"/>
              </w:numPr>
              <w:spacing w:after="120" w:line="276" w:lineRule="auto"/>
              <w:ind w:left="236" w:right="237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279F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Не съм свързано лице по смисъла на § 1, т. 1</w:t>
            </w:r>
            <w:r w:rsidR="007F40B7" w:rsidRPr="00E279F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</w:t>
            </w:r>
            <w:r w:rsidRPr="00E279F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от допълнителните разпоредби на Закона за предотвратяване и установяване на конфликт на интереси с възложителя или със служители на ръководна длъжност в неговата администрация; </w:t>
            </w:r>
          </w:p>
          <w:p w14:paraId="2AECE9A2" w14:textId="77777777" w:rsidR="009413F2" w:rsidRDefault="00E84BC6" w:rsidP="00655FB1">
            <w:pPr>
              <w:widowControl/>
              <w:numPr>
                <w:ilvl w:val="0"/>
                <w:numId w:val="33"/>
              </w:numPr>
              <w:spacing w:after="120" w:line="276" w:lineRule="auto"/>
              <w:ind w:left="236" w:right="237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Не отговарям на изискванията в чл. 21 и чл. 22 от Закона за предотвратяване и установяване на конфликт на интереси;</w:t>
            </w:r>
          </w:p>
          <w:p w14:paraId="0620201F" w14:textId="77777777" w:rsidR="009413F2" w:rsidRPr="009413F2" w:rsidRDefault="00E84BC6" w:rsidP="00655FB1">
            <w:pPr>
              <w:widowControl/>
              <w:numPr>
                <w:ilvl w:val="0"/>
                <w:numId w:val="33"/>
              </w:numPr>
              <w:spacing w:after="120" w:line="276" w:lineRule="auto"/>
              <w:ind w:left="236" w:right="237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413F2">
              <w:rPr>
                <w:rFonts w:ascii="Times New Roman" w:hAnsi="Times New Roman" w:cs="Times New Roman"/>
              </w:rPr>
              <w:t xml:space="preserve">Не съм член на колективния управителен орган на </w:t>
            </w:r>
            <w:r w:rsidRPr="00E84BC6">
              <w:t xml:space="preserve"> </w:t>
            </w:r>
            <w:r w:rsidRPr="009413F2">
              <w:rPr>
                <w:rFonts w:ascii="Times New Roman" w:hAnsi="Times New Roman" w:cs="Times New Roman"/>
              </w:rPr>
              <w:t xml:space="preserve"> и не съм свързано лице с член на колективния управителен орган на </w:t>
            </w:r>
            <w:r w:rsidRPr="00E84BC6">
              <w:t xml:space="preserve"> </w:t>
            </w:r>
            <w:r w:rsidRPr="009413F2">
              <w:rPr>
                <w:rFonts w:ascii="Times New Roman" w:hAnsi="Times New Roman" w:cs="Times New Roman"/>
              </w:rPr>
              <w:t xml:space="preserve">СНЦ „МИГ </w:t>
            </w:r>
            <w:r w:rsidR="00EC7660" w:rsidRPr="009413F2">
              <w:rPr>
                <w:rFonts w:ascii="Times New Roman" w:hAnsi="Times New Roman" w:cs="Times New Roman"/>
              </w:rPr>
              <w:t>ЛОМ</w:t>
            </w:r>
            <w:r w:rsidRPr="009413F2">
              <w:rPr>
                <w:rFonts w:ascii="Times New Roman" w:hAnsi="Times New Roman" w:cs="Times New Roman"/>
              </w:rPr>
              <w:t>“  по смисъла на § 1 от допълнителните разпоредби на Търговския закон.</w:t>
            </w:r>
          </w:p>
          <w:p w14:paraId="09A4651B" w14:textId="205F6130" w:rsidR="00E84BC6" w:rsidRPr="009413F2" w:rsidRDefault="00E84BC6" w:rsidP="00655FB1">
            <w:pPr>
              <w:widowControl/>
              <w:numPr>
                <w:ilvl w:val="0"/>
                <w:numId w:val="33"/>
              </w:numPr>
              <w:spacing w:line="276" w:lineRule="auto"/>
              <w:ind w:left="236" w:right="237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9413F2">
              <w:rPr>
                <w:rFonts w:ascii="Times New Roman" w:hAnsi="Times New Roman" w:cs="Times New Roman"/>
              </w:rPr>
              <w:t xml:space="preserve">Съм на разположение да извършвам оценяване на проектни предложения по мерките от Стратегията за Водено от общностите местно развитие на </w:t>
            </w:r>
            <w:r w:rsidRPr="00E84BC6">
              <w:t xml:space="preserve"> </w:t>
            </w:r>
            <w:r w:rsidRPr="009413F2">
              <w:rPr>
                <w:rFonts w:ascii="Times New Roman" w:hAnsi="Times New Roman" w:cs="Times New Roman"/>
              </w:rPr>
              <w:t xml:space="preserve">СНЦ „МИГ </w:t>
            </w:r>
            <w:r w:rsidR="00EC7660" w:rsidRPr="009413F2">
              <w:rPr>
                <w:rFonts w:ascii="Times New Roman" w:hAnsi="Times New Roman" w:cs="Times New Roman"/>
              </w:rPr>
              <w:t>ЛОМ</w:t>
            </w:r>
            <w:r w:rsidRPr="009413F2">
              <w:rPr>
                <w:rFonts w:ascii="Times New Roman" w:hAnsi="Times New Roman" w:cs="Times New Roman"/>
              </w:rPr>
              <w:t xml:space="preserve">“, за които кандидатствам, имам готовност да се отзовавам при покана от страна СНЦ „МИГ </w:t>
            </w:r>
            <w:r w:rsidR="00EC7660" w:rsidRPr="009413F2">
              <w:rPr>
                <w:rFonts w:ascii="Times New Roman" w:hAnsi="Times New Roman" w:cs="Times New Roman"/>
              </w:rPr>
              <w:t>ЛОМ</w:t>
            </w:r>
            <w:r w:rsidRPr="009413F2">
              <w:rPr>
                <w:rFonts w:ascii="Times New Roman" w:hAnsi="Times New Roman" w:cs="Times New Roman"/>
              </w:rPr>
              <w:t>“с участие в обучение (при необходимост) и оценяване на възложените ми проектни предложения обективно и безпристрастно.</w:t>
            </w:r>
          </w:p>
          <w:p w14:paraId="02C7815F" w14:textId="38DBE9F0" w:rsidR="00E84BC6" w:rsidRPr="00E84BC6" w:rsidRDefault="00E84BC6" w:rsidP="00655FB1">
            <w:pPr>
              <w:widowControl/>
              <w:numPr>
                <w:ilvl w:val="0"/>
                <w:numId w:val="33"/>
              </w:numPr>
              <w:spacing w:line="276" w:lineRule="auto"/>
              <w:ind w:left="236" w:right="95" w:firstLine="0"/>
              <w:jc w:val="both"/>
              <w:rPr>
                <w:rFonts w:ascii="Times New Roman" w:eastAsia="Times New Roman" w:hAnsi="Times New Roman" w:cs="Times New Roman"/>
                <w:color w:val="auto"/>
                <w:lang w:eastAsia="x-none"/>
              </w:rPr>
            </w:pPr>
            <w:r w:rsidRPr="00E84BC6">
              <w:rPr>
                <w:rFonts w:ascii="Times New Roman" w:hAnsi="Times New Roman" w:cs="Times New Roman"/>
                <w:color w:val="auto"/>
                <w:lang w:eastAsia="x-none"/>
              </w:rPr>
              <w:t xml:space="preserve">Не съм </w:t>
            </w:r>
            <w:r w:rsidRPr="00E84BC6">
              <w:rPr>
                <w:rFonts w:ascii="Times New Roman" w:hAnsi="Times New Roman" w:cs="Times New Roman"/>
                <w:color w:val="auto"/>
                <w:lang w:val="x-none" w:eastAsia="x-none"/>
              </w:rPr>
              <w:t xml:space="preserve">в трудово или служебно правоотношение </w:t>
            </w:r>
            <w:r w:rsidRPr="006A7BD8">
              <w:rPr>
                <w:rFonts w:ascii="Times New Roman" w:hAnsi="Times New Roman" w:cs="Times New Roman"/>
                <w:color w:val="auto"/>
                <w:lang w:val="x-none" w:eastAsia="x-none"/>
              </w:rPr>
              <w:t>с МИГ</w:t>
            </w:r>
            <w:r w:rsidR="00AA46DB">
              <w:t xml:space="preserve"> „</w:t>
            </w:r>
            <w:r w:rsidR="00EC7660">
              <w:rPr>
                <w:rFonts w:ascii="Times New Roman" w:hAnsi="Times New Roman" w:cs="Times New Roman"/>
                <w:color w:val="auto"/>
                <w:lang w:val="x-none" w:eastAsia="x-none"/>
              </w:rPr>
              <w:t>ЛОМ</w:t>
            </w:r>
            <w:r w:rsidR="00AA46DB" w:rsidRPr="006A7BD8">
              <w:rPr>
                <w:rFonts w:ascii="Times New Roman" w:hAnsi="Times New Roman" w:cs="Times New Roman"/>
                <w:color w:val="auto"/>
                <w:lang w:val="x-none" w:eastAsia="x-none"/>
              </w:rPr>
              <w:t>“</w:t>
            </w:r>
            <w:r w:rsidRPr="006A7BD8">
              <w:rPr>
                <w:rFonts w:ascii="Times New Roman" w:hAnsi="Times New Roman" w:cs="Times New Roman"/>
                <w:color w:val="auto"/>
                <w:lang w:val="x-none" w:eastAsia="x-none"/>
              </w:rPr>
              <w:t>,</w:t>
            </w:r>
            <w:r w:rsidR="00AA46DB" w:rsidRPr="006A7BD8">
              <w:rPr>
                <w:rFonts w:ascii="Times New Roman" w:hAnsi="Times New Roman" w:cs="Times New Roman"/>
                <w:color w:val="auto"/>
                <w:lang w:eastAsia="x-none"/>
              </w:rPr>
              <w:t xml:space="preserve"> </w:t>
            </w:r>
            <w:r w:rsidRPr="006A7BD8">
              <w:rPr>
                <w:rFonts w:ascii="Times New Roman" w:hAnsi="Times New Roman" w:cs="Times New Roman"/>
                <w:color w:val="auto"/>
                <w:lang w:val="x-none" w:eastAsia="x-none"/>
              </w:rPr>
              <w:t xml:space="preserve"> ДФ</w:t>
            </w:r>
            <w:r w:rsidRPr="00E84BC6">
              <w:rPr>
                <w:rFonts w:ascii="Times New Roman" w:hAnsi="Times New Roman" w:cs="Times New Roman"/>
                <w:color w:val="auto"/>
                <w:lang w:val="x-none" w:eastAsia="x-none"/>
              </w:rPr>
              <w:t xml:space="preserve"> „Земеделие” – РА и Министерството на земеделието и храните;</w:t>
            </w:r>
          </w:p>
          <w:p w14:paraId="3ABAD4B5" w14:textId="56544CE1" w:rsidR="00E84BC6" w:rsidRPr="00E84BC6" w:rsidRDefault="00E84BC6" w:rsidP="00655FB1">
            <w:pPr>
              <w:widowControl/>
              <w:numPr>
                <w:ilvl w:val="0"/>
                <w:numId w:val="33"/>
              </w:numPr>
              <w:spacing w:line="276" w:lineRule="auto"/>
              <w:ind w:left="236" w:right="95" w:firstLine="0"/>
              <w:contextualSpacing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Не съм участвал в комисията за оценка на стратегията на СНЦ „МИГ </w:t>
            </w:r>
            <w:r w:rsidR="00A335BA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ЛОМ</w:t>
            </w:r>
            <w:r w:rsidRPr="00E84BC6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”;</w:t>
            </w:r>
          </w:p>
          <w:p w14:paraId="2C7EEA44" w14:textId="77777777" w:rsidR="00E84BC6" w:rsidRPr="00E84BC6" w:rsidRDefault="00E84BC6" w:rsidP="00655FB1">
            <w:pPr>
              <w:widowControl/>
              <w:numPr>
                <w:ilvl w:val="0"/>
                <w:numId w:val="33"/>
              </w:numPr>
              <w:spacing w:after="120" w:line="276" w:lineRule="auto"/>
              <w:ind w:left="236" w:right="95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Притежавам компютърна грамотност и познавам електронната информационна система за управление и наблюдение (ИСУН 2020), което ми позволява участие в оценката на </w:t>
            </w:r>
            <w:r w:rsidRPr="00E84BC6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проектни предложения в изцяло електронна среда;</w:t>
            </w:r>
          </w:p>
          <w:p w14:paraId="1BEDFA43" w14:textId="6D4C155A" w:rsidR="00E84BC6" w:rsidRPr="00E84BC6" w:rsidRDefault="00E84BC6" w:rsidP="00655FB1">
            <w:pPr>
              <w:widowControl/>
              <w:numPr>
                <w:ilvl w:val="0"/>
                <w:numId w:val="33"/>
              </w:numPr>
              <w:spacing w:after="120" w:line="276" w:lineRule="auto"/>
              <w:ind w:left="236" w:right="95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E84BC6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Запознат съм със подхода ВОМР/ЛИДЕР и СВОМР на МИГ </w:t>
            </w:r>
            <w:r w:rsidR="00290C5B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„</w:t>
            </w:r>
            <w:r w:rsidR="00A335BA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ЛОМ</w:t>
            </w:r>
            <w:r w:rsidR="00290C5B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“</w:t>
            </w:r>
            <w:r w:rsidRPr="00E84BC6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 и мерките към нея</w:t>
            </w:r>
          </w:p>
          <w:p w14:paraId="13A6A1BA" w14:textId="77777777" w:rsidR="00E84BC6" w:rsidRPr="00E84BC6" w:rsidRDefault="00E84BC6" w:rsidP="00655FB1">
            <w:pPr>
              <w:widowControl/>
              <w:numPr>
                <w:ilvl w:val="0"/>
                <w:numId w:val="33"/>
              </w:numPr>
              <w:spacing w:after="120" w:line="276" w:lineRule="auto"/>
              <w:ind w:left="236" w:right="95" w:firstLine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Ще спазвам поверителността на всички данни или документи, които ще ми бъдат поверени и/или ще бъдат изготвени от мен в процеса на изпълнение на възложените ми задължения.</w:t>
            </w:r>
          </w:p>
          <w:p w14:paraId="7A9717AF" w14:textId="0E093A49" w:rsidR="00E84BC6" w:rsidRPr="00E84BC6" w:rsidRDefault="00E84BC6" w:rsidP="009413F2">
            <w:pPr>
              <w:widowControl/>
              <w:spacing w:after="200" w:line="276" w:lineRule="auto"/>
              <w:ind w:left="236" w:right="95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 xml:space="preserve">При промяна на декларираните обстоятелства ще уведомя незабавно Изпълнителния директор на СНЦ „МИГ </w:t>
            </w:r>
            <w:r w:rsidR="00A335BA">
              <w:rPr>
                <w:rFonts w:ascii="Times New Roman" w:eastAsia="Times New Roman" w:hAnsi="Times New Roman" w:cs="Times New Roman"/>
                <w:color w:val="auto"/>
              </w:rPr>
              <w:t>ЛОМ</w:t>
            </w:r>
            <w:r w:rsidRPr="00E84BC6">
              <w:rPr>
                <w:rFonts w:ascii="Times New Roman" w:eastAsia="Times New Roman" w:hAnsi="Times New Roman" w:cs="Times New Roman"/>
                <w:color w:val="auto"/>
              </w:rPr>
              <w:t xml:space="preserve">“. </w:t>
            </w:r>
          </w:p>
          <w:p w14:paraId="1174A0D8" w14:textId="77777777" w:rsidR="00E84BC6" w:rsidRPr="00E84BC6" w:rsidRDefault="00E84BC6" w:rsidP="009413F2">
            <w:pPr>
              <w:widowControl/>
              <w:spacing w:after="200" w:line="276" w:lineRule="auto"/>
              <w:ind w:left="236" w:right="95"/>
              <w:rPr>
                <w:rFonts w:ascii="Times New Roman" w:eastAsia="Times New Roman" w:hAnsi="Times New Roman" w:cs="Times New Roman"/>
                <w:color w:val="auto"/>
              </w:rPr>
            </w:pPr>
            <w:r w:rsidRPr="00E84BC6">
              <w:rPr>
                <w:rFonts w:ascii="Times New Roman" w:eastAsia="Times New Roman" w:hAnsi="Times New Roman" w:cs="Times New Roman"/>
                <w:color w:val="auto"/>
              </w:rPr>
              <w:t>Известно ми е, че за неверни данни нося наказателна отговорност по чл. 313 от Наказателния кодекс.</w:t>
            </w:r>
          </w:p>
          <w:tbl>
            <w:tblPr>
              <w:tblW w:w="4575" w:type="pct"/>
              <w:jc w:val="center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447"/>
              <w:gridCol w:w="3550"/>
            </w:tblGrid>
            <w:tr w:rsidR="00E84BC6" w:rsidRPr="00E84BC6" w14:paraId="17E54893" w14:textId="77777777" w:rsidTr="005457F8">
              <w:trPr>
                <w:tblCellSpacing w:w="0" w:type="dxa"/>
                <w:jc w:val="center"/>
              </w:trPr>
              <w:tc>
                <w:tcPr>
                  <w:tcW w:w="3027" w:type="pct"/>
                  <w:vAlign w:val="center"/>
                  <w:hideMark/>
                </w:tcPr>
                <w:p w14:paraId="59F5E084" w14:textId="77777777" w:rsidR="00E84BC6" w:rsidRPr="00E84BC6" w:rsidRDefault="00E84BC6" w:rsidP="00FB0919">
                  <w:pPr>
                    <w:framePr w:hSpace="141" w:wrap="around" w:vAnchor="page" w:hAnchor="margin" w:y="3196"/>
                    <w:widowControl/>
                    <w:spacing w:after="120"/>
                    <w:ind w:left="18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E84BC6"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дата: . . . . . . . . . . . . . . . . . . .  </w:t>
                  </w:r>
                </w:p>
              </w:tc>
              <w:tc>
                <w:tcPr>
                  <w:tcW w:w="1973" w:type="pct"/>
                  <w:hideMark/>
                </w:tcPr>
                <w:p w14:paraId="48B30C22" w14:textId="77777777" w:rsidR="00E84BC6" w:rsidRPr="00E84BC6" w:rsidRDefault="00E84BC6" w:rsidP="00FB0919">
                  <w:pPr>
                    <w:framePr w:hSpace="141" w:wrap="around" w:vAnchor="page" w:hAnchor="margin" w:y="3196"/>
                    <w:widowControl/>
                    <w:spacing w:after="120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E84BC6">
                    <w:rPr>
                      <w:rFonts w:ascii="Times New Roman" w:eastAsia="Times New Roman" w:hAnsi="Times New Roman" w:cs="Times New Roman"/>
                      <w:color w:val="auto"/>
                    </w:rPr>
                    <w:t>ДЕКЛАРАТОР:</w:t>
                  </w:r>
                </w:p>
              </w:tc>
            </w:tr>
          </w:tbl>
          <w:p w14:paraId="521DE92C" w14:textId="77777777" w:rsidR="00E84BC6" w:rsidRPr="00E84BC6" w:rsidRDefault="00E84BC6" w:rsidP="00E84BC6">
            <w:pPr>
              <w:widowControl/>
              <w:spacing w:after="12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7D926F9" w14:textId="51C3E4C9" w:rsidR="0077719C" w:rsidRPr="0077719C" w:rsidRDefault="00AA46DB" w:rsidP="0077719C">
      <w:pPr>
        <w:spacing w:before="120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77719C" w:rsidRPr="0077719C">
        <w:rPr>
          <w:rFonts w:ascii="Times New Roman" w:hAnsi="Times New Roman" w:cs="Times New Roman"/>
        </w:rPr>
        <w:t>……………………………………………</w:t>
      </w:r>
    </w:p>
    <w:p w14:paraId="1C6C1E73" w14:textId="774B9D4C" w:rsidR="0077719C" w:rsidRPr="0077719C" w:rsidRDefault="0077719C" w:rsidP="00EE1F47">
      <w:pPr>
        <w:spacing w:before="120"/>
        <w:ind w:left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7719C">
        <w:rPr>
          <w:rFonts w:ascii="Times New Roman" w:hAnsi="Times New Roman" w:cs="Times New Roman"/>
          <w:i/>
        </w:rPr>
        <w:tab/>
      </w:r>
      <w:r w:rsidRPr="0077719C">
        <w:rPr>
          <w:rFonts w:ascii="Times New Roman" w:hAnsi="Times New Roman" w:cs="Times New Roman"/>
          <w:i/>
        </w:rPr>
        <w:tab/>
      </w:r>
      <w:r w:rsidRPr="0077719C">
        <w:rPr>
          <w:rFonts w:ascii="Times New Roman" w:hAnsi="Times New Roman" w:cs="Times New Roman"/>
          <w:i/>
        </w:rPr>
        <w:tab/>
      </w:r>
      <w:r w:rsidRPr="0077719C">
        <w:rPr>
          <w:rFonts w:ascii="Times New Roman" w:hAnsi="Times New Roman" w:cs="Times New Roman"/>
          <w:i/>
        </w:rPr>
        <w:tab/>
      </w:r>
      <w:r w:rsidR="00AA46DB">
        <w:rPr>
          <w:rFonts w:ascii="Times New Roman" w:hAnsi="Times New Roman" w:cs="Times New Roman"/>
          <w:i/>
        </w:rPr>
        <w:t xml:space="preserve">                                   </w:t>
      </w:r>
      <w:r w:rsidRPr="0077719C">
        <w:rPr>
          <w:rFonts w:ascii="Times New Roman" w:hAnsi="Times New Roman" w:cs="Times New Roman"/>
          <w:i/>
        </w:rPr>
        <w:t>(три имена, подпис)</w:t>
      </w:r>
    </w:p>
    <w:p w14:paraId="6D9C17B6" w14:textId="77777777" w:rsidR="0077719C" w:rsidRDefault="0077719C" w:rsidP="00B90BE9">
      <w:pPr>
        <w:autoSpaceDE w:val="0"/>
        <w:autoSpaceDN w:val="0"/>
        <w:adjustRightInd w:val="0"/>
        <w:spacing w:before="149"/>
        <w:ind w:right="101"/>
        <w:jc w:val="center"/>
        <w:rPr>
          <w:rFonts w:ascii="Times New Roman CYR" w:hAnsi="Times New Roman CYR" w:cs="Times New Roman CYR"/>
          <w:b/>
          <w:bCs/>
          <w:sz w:val="30"/>
          <w:szCs w:val="30"/>
        </w:rPr>
      </w:pPr>
    </w:p>
    <w:p w14:paraId="0F93BCAD" w14:textId="1A730876" w:rsidR="0094601D" w:rsidRPr="005557FB" w:rsidRDefault="00E8435D" w:rsidP="005557FB"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</w:p>
    <w:sectPr w:rsidR="0094601D" w:rsidRPr="005557FB" w:rsidSect="00904CE5">
      <w:headerReference w:type="default" r:id="rId8"/>
      <w:footerReference w:type="default" r:id="rId9"/>
      <w:pgSz w:w="11909" w:h="16840"/>
      <w:pgMar w:top="851" w:right="1136" w:bottom="709" w:left="1080" w:header="142" w:footer="27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73A78" w14:textId="77777777" w:rsidR="00764EA1" w:rsidRDefault="00764EA1" w:rsidP="00855AC2">
      <w:r>
        <w:separator/>
      </w:r>
    </w:p>
  </w:endnote>
  <w:endnote w:type="continuationSeparator" w:id="0">
    <w:p w14:paraId="4C91A559" w14:textId="77777777" w:rsidR="00764EA1" w:rsidRDefault="00764EA1" w:rsidP="0085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E21C" w14:textId="77777777" w:rsidR="00542F64" w:rsidRPr="00542F64" w:rsidRDefault="00542F64" w:rsidP="00542F64">
    <w:pPr>
      <w:widowControl/>
      <w:pBdr>
        <w:top w:val="single" w:sz="4" w:space="1" w:color="auto"/>
      </w:pBdr>
      <w:jc w:val="center"/>
      <w:rPr>
        <w:rFonts w:ascii="Times New Roman" w:eastAsia="Calibri" w:hAnsi="Times New Roman" w:cs="Times New Roman"/>
        <w:b/>
        <w:color w:val="auto"/>
        <w:sz w:val="18"/>
        <w:szCs w:val="22"/>
        <w:lang w:eastAsia="en-US"/>
      </w:rPr>
    </w:pPr>
    <w:r w:rsidRPr="00542F64">
      <w:rPr>
        <w:rFonts w:ascii="Times New Roman" w:eastAsia="Calibri" w:hAnsi="Times New Roman" w:cs="Times New Roman"/>
        <w:b/>
        <w:color w:val="auto"/>
        <w:sz w:val="18"/>
        <w:szCs w:val="22"/>
        <w:lang w:eastAsia="en-US"/>
      </w:rPr>
      <w:t>Споразумение за изпълнение на СВОМР № РД50-17/20.01.2026 г.</w:t>
    </w:r>
  </w:p>
  <w:p w14:paraId="17622F9B" w14:textId="77777777" w:rsidR="00542F64" w:rsidRPr="00542F64" w:rsidRDefault="00542F64" w:rsidP="00542F64">
    <w:pPr>
      <w:widowControl/>
      <w:jc w:val="center"/>
      <w:rPr>
        <w:rFonts w:ascii="Times New Roman" w:eastAsia="Calibri" w:hAnsi="Times New Roman" w:cs="Times New Roman"/>
        <w:color w:val="auto"/>
        <w:sz w:val="18"/>
        <w:szCs w:val="22"/>
        <w:lang w:val="en-US" w:eastAsia="en-US"/>
      </w:rPr>
    </w:pPr>
    <w:r w:rsidRPr="00542F64">
      <w:rPr>
        <w:rFonts w:ascii="Times New Roman" w:eastAsia="Calibri" w:hAnsi="Times New Roman" w:cs="Times New Roman"/>
        <w:color w:val="auto"/>
        <w:sz w:val="18"/>
        <w:szCs w:val="22"/>
        <w:lang w:eastAsia="en-US"/>
      </w:rPr>
      <w:t>Сдружение „Местна инициативна група  Лом“ адрес: гр. Лом,  ул. “Георги Манафски“ № 19, ет.2</w:t>
    </w:r>
  </w:p>
  <w:p w14:paraId="2CC90236" w14:textId="77777777" w:rsidR="00542F64" w:rsidRPr="00542F64" w:rsidRDefault="00542F64" w:rsidP="00542F64">
    <w:pPr>
      <w:widowControl/>
      <w:jc w:val="center"/>
      <w:rPr>
        <w:rFonts w:ascii="Times New Roman" w:eastAsia="Calibri" w:hAnsi="Times New Roman" w:cs="Times New Roman"/>
        <w:color w:val="auto"/>
        <w:sz w:val="18"/>
        <w:szCs w:val="22"/>
        <w:lang w:eastAsia="en-US"/>
      </w:rPr>
    </w:pPr>
    <w:r w:rsidRPr="00542F64">
      <w:rPr>
        <w:rFonts w:ascii="Times New Roman" w:eastAsia="Calibri" w:hAnsi="Times New Roman" w:cs="Times New Roman"/>
        <w:b/>
        <w:color w:val="auto"/>
        <w:sz w:val="18"/>
        <w:szCs w:val="22"/>
        <w:lang w:eastAsia="en-US"/>
      </w:rPr>
      <w:t xml:space="preserve"> тел:</w:t>
    </w:r>
    <w:r w:rsidRPr="00542F64">
      <w:rPr>
        <w:rFonts w:ascii="Times New Roman" w:eastAsia="Calibri" w:hAnsi="Times New Roman" w:cs="Times New Roman"/>
        <w:b/>
        <w:color w:val="auto"/>
        <w:sz w:val="18"/>
        <w:szCs w:val="22"/>
        <w:lang w:val="en-US" w:eastAsia="en-US"/>
      </w:rPr>
      <w:t xml:space="preserve"> </w:t>
    </w:r>
    <w:r w:rsidRPr="00542F64">
      <w:rPr>
        <w:rFonts w:ascii="Times New Roman" w:eastAsia="Calibri" w:hAnsi="Times New Roman" w:cs="Times New Roman"/>
        <w:color w:val="auto"/>
        <w:sz w:val="18"/>
        <w:szCs w:val="22"/>
        <w:lang w:eastAsia="en-US"/>
      </w:rPr>
      <w:t>0877 044 790;</w:t>
    </w:r>
    <w:r w:rsidRPr="00542F64">
      <w:rPr>
        <w:rFonts w:ascii="Times New Roman" w:eastAsia="Times New Roman" w:hAnsi="Times New Roman" w:cs="Times New Roman"/>
        <w:color w:val="auto"/>
      </w:rPr>
      <w:t xml:space="preserve"> </w:t>
    </w:r>
    <w:r w:rsidRPr="00542F64">
      <w:rPr>
        <w:rFonts w:ascii="Times New Roman" w:eastAsia="Calibri" w:hAnsi="Times New Roman" w:cs="Times New Roman"/>
        <w:color w:val="auto"/>
        <w:sz w:val="18"/>
        <w:szCs w:val="22"/>
        <w:lang w:eastAsia="en-US"/>
      </w:rPr>
      <w:t xml:space="preserve">0875 316 858 </w:t>
    </w:r>
    <w:r w:rsidRPr="00542F64">
      <w:rPr>
        <w:rFonts w:ascii="Times New Roman" w:eastAsia="Calibri" w:hAnsi="Times New Roman" w:cs="Times New Roman"/>
        <w:b/>
        <w:color w:val="auto"/>
        <w:sz w:val="18"/>
        <w:szCs w:val="22"/>
        <w:lang w:eastAsia="en-US"/>
      </w:rPr>
      <w:t xml:space="preserve">е-mail: </w:t>
    </w:r>
    <w:r w:rsidRPr="00542F64">
      <w:rPr>
        <w:rFonts w:ascii="Times New Roman" w:eastAsia="Calibri" w:hAnsi="Times New Roman" w:cs="Times New Roman"/>
        <w:color w:val="auto"/>
        <w:sz w:val="18"/>
        <w:szCs w:val="22"/>
        <w:lang w:eastAsia="en-US"/>
      </w:rPr>
      <w:t>office@miglom.org</w:t>
    </w:r>
  </w:p>
  <w:p w14:paraId="36668E3C" w14:textId="77777777" w:rsidR="00542F64" w:rsidRPr="00542F64" w:rsidRDefault="00542F64" w:rsidP="00542F64">
    <w:pPr>
      <w:widowControl/>
      <w:jc w:val="center"/>
      <w:rPr>
        <w:rFonts w:ascii="Times New Roman" w:eastAsia="Calibri" w:hAnsi="Times New Roman" w:cs="Times New Roman"/>
        <w:b/>
        <w:color w:val="auto"/>
        <w:sz w:val="20"/>
        <w:szCs w:val="22"/>
        <w:lang w:eastAsia="en-US"/>
      </w:rPr>
    </w:pPr>
    <w:hyperlink r:id="rId1" w:history="1">
      <w:r w:rsidRPr="00542F64">
        <w:rPr>
          <w:rFonts w:ascii="Times New Roman" w:eastAsia="Calibri" w:hAnsi="Times New Roman" w:cs="Times New Roman"/>
          <w:b/>
          <w:color w:val="0563C1"/>
          <w:sz w:val="20"/>
          <w:szCs w:val="22"/>
          <w:u w:val="single"/>
          <w:lang w:eastAsia="en-US"/>
        </w:rPr>
        <w:t>www.miglom.org</w:t>
      </w:r>
    </w:hyperlink>
  </w:p>
  <w:p w14:paraId="275E3996" w14:textId="77777777" w:rsidR="00855AC2" w:rsidRPr="00855AC2" w:rsidRDefault="00855AC2">
    <w:pPr>
      <w:pStyle w:val="a9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1A247" w14:textId="77777777" w:rsidR="00764EA1" w:rsidRDefault="00764EA1" w:rsidP="00855AC2">
      <w:r>
        <w:separator/>
      </w:r>
    </w:p>
  </w:footnote>
  <w:footnote w:type="continuationSeparator" w:id="0">
    <w:p w14:paraId="5866382E" w14:textId="77777777" w:rsidR="00764EA1" w:rsidRDefault="00764EA1" w:rsidP="0085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01F2" w14:textId="77777777" w:rsidR="00542F64" w:rsidRPr="00542F64" w:rsidRDefault="00542F64" w:rsidP="00542F64">
    <w:pPr>
      <w:widowControl/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auto"/>
      </w:rPr>
    </w:pPr>
    <w:r w:rsidRPr="00542F64">
      <w:rPr>
        <w:rFonts w:ascii="Times New Roman" w:eastAsia="Times New Roman" w:hAnsi="Times New Roman" w:cs="Times New Roman"/>
        <w:color w:val="auto"/>
      </w:rPr>
      <w:t xml:space="preserve">                 </w:t>
    </w:r>
    <w:r w:rsidRPr="00542F64">
      <w:rPr>
        <w:rFonts w:ascii="Times New Roman" w:eastAsia="Times New Roman" w:hAnsi="Times New Roman" w:cs="Times New Roman"/>
        <w:noProof/>
        <w:color w:val="auto"/>
      </w:rPr>
      <w:drawing>
        <wp:inline distT="0" distB="0" distL="0" distR="0" wp14:anchorId="201DAE88" wp14:editId="2DBD5692">
          <wp:extent cx="4671060" cy="739140"/>
          <wp:effectExtent l="0" t="0" r="0" b="381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106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42A064" w14:textId="77777777" w:rsidR="0041391E" w:rsidRPr="0041391E" w:rsidRDefault="0041391E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4D8"/>
    <w:multiLevelType w:val="hybridMultilevel"/>
    <w:tmpl w:val="BAFE58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18BE"/>
    <w:multiLevelType w:val="hybridMultilevel"/>
    <w:tmpl w:val="E4BE0A6A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67408AC"/>
    <w:multiLevelType w:val="multilevel"/>
    <w:tmpl w:val="CAE2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846C3"/>
    <w:multiLevelType w:val="multilevel"/>
    <w:tmpl w:val="B914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F05F9"/>
    <w:multiLevelType w:val="multilevel"/>
    <w:tmpl w:val="A192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91690"/>
    <w:multiLevelType w:val="hybridMultilevel"/>
    <w:tmpl w:val="8EC6A6C2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6A0559F"/>
    <w:multiLevelType w:val="multilevel"/>
    <w:tmpl w:val="FDE8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A02A73"/>
    <w:multiLevelType w:val="hybridMultilevel"/>
    <w:tmpl w:val="68DC34D8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A54560"/>
    <w:multiLevelType w:val="multilevel"/>
    <w:tmpl w:val="49D2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AD6EE3"/>
    <w:multiLevelType w:val="multilevel"/>
    <w:tmpl w:val="ADFC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82313"/>
    <w:multiLevelType w:val="multilevel"/>
    <w:tmpl w:val="774A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D94611"/>
    <w:multiLevelType w:val="multilevel"/>
    <w:tmpl w:val="8FE8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AF5F70"/>
    <w:multiLevelType w:val="hybridMultilevel"/>
    <w:tmpl w:val="09F679E4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363870"/>
    <w:multiLevelType w:val="singleLevel"/>
    <w:tmpl w:val="BCD8599C"/>
    <w:lvl w:ilvl="0">
      <w:start w:val="2"/>
      <w:numFmt w:val="decimal"/>
      <w:lvlText w:val="(%1)"/>
      <w:legacy w:legacy="1" w:legacySpace="0" w:legacyIndent="336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4" w15:restartNumberingAfterBreak="0">
    <w:nsid w:val="49336A55"/>
    <w:multiLevelType w:val="hybridMultilevel"/>
    <w:tmpl w:val="E50CAA8A"/>
    <w:lvl w:ilvl="0" w:tplc="5CA6BC3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91F17"/>
    <w:multiLevelType w:val="hybridMultilevel"/>
    <w:tmpl w:val="F64095B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94921"/>
    <w:multiLevelType w:val="multilevel"/>
    <w:tmpl w:val="98D0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A6F54"/>
    <w:multiLevelType w:val="hybridMultilevel"/>
    <w:tmpl w:val="A91AC6FE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F41060"/>
    <w:multiLevelType w:val="multilevel"/>
    <w:tmpl w:val="B848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630E75"/>
    <w:multiLevelType w:val="hybridMultilevel"/>
    <w:tmpl w:val="B5A04D64"/>
    <w:lvl w:ilvl="0" w:tplc="6810B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147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EC7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501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D6A4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BC6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ACB3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30B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82E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8EB73CD"/>
    <w:multiLevelType w:val="multilevel"/>
    <w:tmpl w:val="86CA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940050"/>
    <w:multiLevelType w:val="multilevel"/>
    <w:tmpl w:val="3D98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DB4F94"/>
    <w:multiLevelType w:val="multilevel"/>
    <w:tmpl w:val="4D26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FF3223"/>
    <w:multiLevelType w:val="hybridMultilevel"/>
    <w:tmpl w:val="265A94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364"/>
    <w:multiLevelType w:val="hybridMultilevel"/>
    <w:tmpl w:val="BB08A96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3C2C55"/>
    <w:multiLevelType w:val="multilevel"/>
    <w:tmpl w:val="ED26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171C27"/>
    <w:multiLevelType w:val="hybridMultilevel"/>
    <w:tmpl w:val="E50CAA8A"/>
    <w:lvl w:ilvl="0" w:tplc="FFFFFFFF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E62E0"/>
    <w:multiLevelType w:val="multilevel"/>
    <w:tmpl w:val="F11A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E7703"/>
    <w:multiLevelType w:val="singleLevel"/>
    <w:tmpl w:val="E3B07114"/>
    <w:lvl w:ilvl="0">
      <w:start w:val="3"/>
      <w:numFmt w:val="decimal"/>
      <w:lvlText w:val="(%1)"/>
      <w:legacy w:legacy="1" w:legacySpace="0" w:legacyIndent="408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9" w15:restartNumberingAfterBreak="0">
    <w:nsid w:val="6E840232"/>
    <w:multiLevelType w:val="singleLevel"/>
    <w:tmpl w:val="CC009656"/>
    <w:lvl w:ilvl="0">
      <w:start w:val="2"/>
      <w:numFmt w:val="decimal"/>
      <w:lvlText w:val="(%1)"/>
      <w:legacy w:legacy="1" w:legacySpace="0" w:legacyIndent="418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0" w15:restartNumberingAfterBreak="0">
    <w:nsid w:val="73D61E0E"/>
    <w:multiLevelType w:val="hybridMultilevel"/>
    <w:tmpl w:val="6046C006"/>
    <w:lvl w:ilvl="0" w:tplc="1A242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B623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741B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BED5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08BC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C87D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48EA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F68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CA1C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5C00EE2"/>
    <w:multiLevelType w:val="multilevel"/>
    <w:tmpl w:val="4DC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AB263B"/>
    <w:multiLevelType w:val="hybridMultilevel"/>
    <w:tmpl w:val="C440480C"/>
    <w:lvl w:ilvl="0" w:tplc="8A6A8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D243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98C1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D8D3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AC8B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42A7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E4F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84B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5031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22308474">
    <w:abstractNumId w:val="17"/>
  </w:num>
  <w:num w:numId="2" w16cid:durableId="449864972">
    <w:abstractNumId w:val="14"/>
  </w:num>
  <w:num w:numId="3" w16cid:durableId="492453533">
    <w:abstractNumId w:val="26"/>
  </w:num>
  <w:num w:numId="4" w16cid:durableId="1164904668">
    <w:abstractNumId w:val="29"/>
    <w:lvlOverride w:ilvl="0">
      <w:startOverride w:val="2"/>
    </w:lvlOverride>
  </w:num>
  <w:num w:numId="5" w16cid:durableId="639261262">
    <w:abstractNumId w:val="28"/>
    <w:lvlOverride w:ilvl="0">
      <w:startOverride w:val="3"/>
    </w:lvlOverride>
  </w:num>
  <w:num w:numId="6" w16cid:durableId="2628073">
    <w:abstractNumId w:val="13"/>
    <w:lvlOverride w:ilvl="0">
      <w:startOverride w:val="2"/>
    </w:lvlOverride>
  </w:num>
  <w:num w:numId="7" w16cid:durableId="942617320">
    <w:abstractNumId w:val="7"/>
  </w:num>
  <w:num w:numId="8" w16cid:durableId="1333608740">
    <w:abstractNumId w:val="24"/>
  </w:num>
  <w:num w:numId="9" w16cid:durableId="1420099950">
    <w:abstractNumId w:val="19"/>
  </w:num>
  <w:num w:numId="10" w16cid:durableId="423889660">
    <w:abstractNumId w:val="30"/>
  </w:num>
  <w:num w:numId="11" w16cid:durableId="1936013254">
    <w:abstractNumId w:val="32"/>
  </w:num>
  <w:num w:numId="12" w16cid:durableId="1556813618">
    <w:abstractNumId w:val="15"/>
  </w:num>
  <w:num w:numId="13" w16cid:durableId="702486470">
    <w:abstractNumId w:val="23"/>
  </w:num>
  <w:num w:numId="14" w16cid:durableId="1101143238">
    <w:abstractNumId w:val="10"/>
  </w:num>
  <w:num w:numId="15" w16cid:durableId="917862878">
    <w:abstractNumId w:val="31"/>
  </w:num>
  <w:num w:numId="16" w16cid:durableId="456221006">
    <w:abstractNumId w:val="18"/>
  </w:num>
  <w:num w:numId="17" w16cid:durableId="1439761623">
    <w:abstractNumId w:val="20"/>
  </w:num>
  <w:num w:numId="18" w16cid:durableId="1565532751">
    <w:abstractNumId w:val="3"/>
  </w:num>
  <w:num w:numId="19" w16cid:durableId="86191300">
    <w:abstractNumId w:val="2"/>
  </w:num>
  <w:num w:numId="20" w16cid:durableId="1784036124">
    <w:abstractNumId w:val="25"/>
  </w:num>
  <w:num w:numId="21" w16cid:durableId="686448992">
    <w:abstractNumId w:val="22"/>
  </w:num>
  <w:num w:numId="22" w16cid:durableId="1898780914">
    <w:abstractNumId w:val="21"/>
  </w:num>
  <w:num w:numId="23" w16cid:durableId="127482635">
    <w:abstractNumId w:val="16"/>
  </w:num>
  <w:num w:numId="24" w16cid:durableId="1319923862">
    <w:abstractNumId w:val="9"/>
  </w:num>
  <w:num w:numId="25" w16cid:durableId="1695417956">
    <w:abstractNumId w:val="6"/>
  </w:num>
  <w:num w:numId="26" w16cid:durableId="1823081624">
    <w:abstractNumId w:val="11"/>
  </w:num>
  <w:num w:numId="27" w16cid:durableId="554052502">
    <w:abstractNumId w:val="27"/>
  </w:num>
  <w:num w:numId="28" w16cid:durableId="1214082039">
    <w:abstractNumId w:val="8"/>
  </w:num>
  <w:num w:numId="29" w16cid:durableId="566110797">
    <w:abstractNumId w:val="4"/>
  </w:num>
  <w:num w:numId="30" w16cid:durableId="1719469305">
    <w:abstractNumId w:val="5"/>
  </w:num>
  <w:num w:numId="31" w16cid:durableId="339351690">
    <w:abstractNumId w:val="12"/>
  </w:num>
  <w:num w:numId="32" w16cid:durableId="1672489878">
    <w:abstractNumId w:val="1"/>
  </w:num>
  <w:num w:numId="33" w16cid:durableId="55358677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17"/>
    <w:rsid w:val="00013ED1"/>
    <w:rsid w:val="00016697"/>
    <w:rsid w:val="0002355C"/>
    <w:rsid w:val="00023F6C"/>
    <w:rsid w:val="00026317"/>
    <w:rsid w:val="00030FA9"/>
    <w:rsid w:val="00033CF2"/>
    <w:rsid w:val="0003532C"/>
    <w:rsid w:val="00040A00"/>
    <w:rsid w:val="0004647E"/>
    <w:rsid w:val="0005304A"/>
    <w:rsid w:val="00053FF7"/>
    <w:rsid w:val="0005762F"/>
    <w:rsid w:val="0006072C"/>
    <w:rsid w:val="00062304"/>
    <w:rsid w:val="00071091"/>
    <w:rsid w:val="00071226"/>
    <w:rsid w:val="000763FD"/>
    <w:rsid w:val="000775F8"/>
    <w:rsid w:val="00083068"/>
    <w:rsid w:val="000909EA"/>
    <w:rsid w:val="000A1CBF"/>
    <w:rsid w:val="000A5BCE"/>
    <w:rsid w:val="000B1BA2"/>
    <w:rsid w:val="000B3753"/>
    <w:rsid w:val="000B5D3A"/>
    <w:rsid w:val="000B7557"/>
    <w:rsid w:val="000C290F"/>
    <w:rsid w:val="000C4200"/>
    <w:rsid w:val="000C4918"/>
    <w:rsid w:val="000D00D0"/>
    <w:rsid w:val="000D59E9"/>
    <w:rsid w:val="000E5F6F"/>
    <w:rsid w:val="001017B1"/>
    <w:rsid w:val="00110F64"/>
    <w:rsid w:val="00116447"/>
    <w:rsid w:val="00117249"/>
    <w:rsid w:val="001249B8"/>
    <w:rsid w:val="001258E2"/>
    <w:rsid w:val="00134851"/>
    <w:rsid w:val="00143810"/>
    <w:rsid w:val="00144498"/>
    <w:rsid w:val="00146DFB"/>
    <w:rsid w:val="00147579"/>
    <w:rsid w:val="00154423"/>
    <w:rsid w:val="00154AA4"/>
    <w:rsid w:val="00154D43"/>
    <w:rsid w:val="00163153"/>
    <w:rsid w:val="00164AFD"/>
    <w:rsid w:val="00166CAF"/>
    <w:rsid w:val="0018003E"/>
    <w:rsid w:val="001801B8"/>
    <w:rsid w:val="00183113"/>
    <w:rsid w:val="00184DA5"/>
    <w:rsid w:val="0018508C"/>
    <w:rsid w:val="00186336"/>
    <w:rsid w:val="00190988"/>
    <w:rsid w:val="00190EF2"/>
    <w:rsid w:val="0019361A"/>
    <w:rsid w:val="001940EE"/>
    <w:rsid w:val="0019424E"/>
    <w:rsid w:val="00195D11"/>
    <w:rsid w:val="001A0221"/>
    <w:rsid w:val="001A070A"/>
    <w:rsid w:val="001A171F"/>
    <w:rsid w:val="001A5C37"/>
    <w:rsid w:val="001B019A"/>
    <w:rsid w:val="001B078E"/>
    <w:rsid w:val="001B487E"/>
    <w:rsid w:val="001C74D5"/>
    <w:rsid w:val="001E2E58"/>
    <w:rsid w:val="001F007B"/>
    <w:rsid w:val="001F1EC1"/>
    <w:rsid w:val="001F2836"/>
    <w:rsid w:val="001F66CC"/>
    <w:rsid w:val="001F69B8"/>
    <w:rsid w:val="001F6B0E"/>
    <w:rsid w:val="00201DC7"/>
    <w:rsid w:val="00210DFB"/>
    <w:rsid w:val="00215308"/>
    <w:rsid w:val="00251249"/>
    <w:rsid w:val="00254304"/>
    <w:rsid w:val="00255D78"/>
    <w:rsid w:val="002617EE"/>
    <w:rsid w:val="00267E3A"/>
    <w:rsid w:val="002738BC"/>
    <w:rsid w:val="002764FB"/>
    <w:rsid w:val="002830A5"/>
    <w:rsid w:val="00283A09"/>
    <w:rsid w:val="00286D4F"/>
    <w:rsid w:val="00290C5B"/>
    <w:rsid w:val="002A1E61"/>
    <w:rsid w:val="002A22C3"/>
    <w:rsid w:val="002A70AA"/>
    <w:rsid w:val="002B4723"/>
    <w:rsid w:val="002C719D"/>
    <w:rsid w:val="002D22E6"/>
    <w:rsid w:val="002E11D9"/>
    <w:rsid w:val="002F05A9"/>
    <w:rsid w:val="002F10EC"/>
    <w:rsid w:val="002F1708"/>
    <w:rsid w:val="002F501A"/>
    <w:rsid w:val="002F6271"/>
    <w:rsid w:val="00301CC9"/>
    <w:rsid w:val="00301DA1"/>
    <w:rsid w:val="0030649B"/>
    <w:rsid w:val="003071DB"/>
    <w:rsid w:val="003219D9"/>
    <w:rsid w:val="00321F9A"/>
    <w:rsid w:val="00324144"/>
    <w:rsid w:val="00327BE3"/>
    <w:rsid w:val="0033504D"/>
    <w:rsid w:val="00336ED7"/>
    <w:rsid w:val="0034061E"/>
    <w:rsid w:val="00343305"/>
    <w:rsid w:val="00353146"/>
    <w:rsid w:val="0035411A"/>
    <w:rsid w:val="003562A3"/>
    <w:rsid w:val="003635EB"/>
    <w:rsid w:val="00365656"/>
    <w:rsid w:val="003659BC"/>
    <w:rsid w:val="00380500"/>
    <w:rsid w:val="0038092A"/>
    <w:rsid w:val="00387EEE"/>
    <w:rsid w:val="003902C2"/>
    <w:rsid w:val="00395961"/>
    <w:rsid w:val="0039598C"/>
    <w:rsid w:val="003979CE"/>
    <w:rsid w:val="003A3B7C"/>
    <w:rsid w:val="003B13AB"/>
    <w:rsid w:val="003B28A0"/>
    <w:rsid w:val="003B38C0"/>
    <w:rsid w:val="003D0326"/>
    <w:rsid w:val="003D5CDF"/>
    <w:rsid w:val="003D6971"/>
    <w:rsid w:val="003E0557"/>
    <w:rsid w:val="003E18FC"/>
    <w:rsid w:val="003E79ED"/>
    <w:rsid w:val="003F0112"/>
    <w:rsid w:val="003F3133"/>
    <w:rsid w:val="003F4595"/>
    <w:rsid w:val="00400A2E"/>
    <w:rsid w:val="00400DE3"/>
    <w:rsid w:val="0041391E"/>
    <w:rsid w:val="00415724"/>
    <w:rsid w:val="00416F74"/>
    <w:rsid w:val="00424132"/>
    <w:rsid w:val="00430258"/>
    <w:rsid w:val="00436B3F"/>
    <w:rsid w:val="00440E4B"/>
    <w:rsid w:val="0044121C"/>
    <w:rsid w:val="00442800"/>
    <w:rsid w:val="0044319E"/>
    <w:rsid w:val="00447126"/>
    <w:rsid w:val="00462D95"/>
    <w:rsid w:val="00476350"/>
    <w:rsid w:val="00480B98"/>
    <w:rsid w:val="00481CDF"/>
    <w:rsid w:val="00493ACE"/>
    <w:rsid w:val="00495E92"/>
    <w:rsid w:val="004972A9"/>
    <w:rsid w:val="004A321B"/>
    <w:rsid w:val="004A36B2"/>
    <w:rsid w:val="004A6C5E"/>
    <w:rsid w:val="004B4CD1"/>
    <w:rsid w:val="004C77C4"/>
    <w:rsid w:val="004D1099"/>
    <w:rsid w:val="004D7427"/>
    <w:rsid w:val="004E1B3C"/>
    <w:rsid w:val="004E334D"/>
    <w:rsid w:val="004E37E2"/>
    <w:rsid w:val="004E66C5"/>
    <w:rsid w:val="004E7362"/>
    <w:rsid w:val="004F6641"/>
    <w:rsid w:val="004F7183"/>
    <w:rsid w:val="00505F09"/>
    <w:rsid w:val="005100F6"/>
    <w:rsid w:val="00512105"/>
    <w:rsid w:val="0051433B"/>
    <w:rsid w:val="0051434C"/>
    <w:rsid w:val="00520236"/>
    <w:rsid w:val="00520269"/>
    <w:rsid w:val="00523B22"/>
    <w:rsid w:val="00523D8B"/>
    <w:rsid w:val="00527C6C"/>
    <w:rsid w:val="005302A1"/>
    <w:rsid w:val="0053048E"/>
    <w:rsid w:val="00541E72"/>
    <w:rsid w:val="00542D4A"/>
    <w:rsid w:val="00542F64"/>
    <w:rsid w:val="005455EC"/>
    <w:rsid w:val="005469BF"/>
    <w:rsid w:val="00551E51"/>
    <w:rsid w:val="005554E7"/>
    <w:rsid w:val="005557FB"/>
    <w:rsid w:val="00560DC5"/>
    <w:rsid w:val="0057191A"/>
    <w:rsid w:val="005806AD"/>
    <w:rsid w:val="005854D1"/>
    <w:rsid w:val="00587A58"/>
    <w:rsid w:val="005A24EB"/>
    <w:rsid w:val="005B6B76"/>
    <w:rsid w:val="005B7C81"/>
    <w:rsid w:val="005C2241"/>
    <w:rsid w:val="005C3477"/>
    <w:rsid w:val="005C51AD"/>
    <w:rsid w:val="005D0C60"/>
    <w:rsid w:val="005D5228"/>
    <w:rsid w:val="005D5BA3"/>
    <w:rsid w:val="005E57BE"/>
    <w:rsid w:val="005F0DD3"/>
    <w:rsid w:val="00602D2E"/>
    <w:rsid w:val="00610778"/>
    <w:rsid w:val="00623650"/>
    <w:rsid w:val="00624812"/>
    <w:rsid w:val="0063334F"/>
    <w:rsid w:val="00641052"/>
    <w:rsid w:val="00641A6B"/>
    <w:rsid w:val="00644C5A"/>
    <w:rsid w:val="00645947"/>
    <w:rsid w:val="00646D61"/>
    <w:rsid w:val="00650D30"/>
    <w:rsid w:val="00653B8D"/>
    <w:rsid w:val="00655FB1"/>
    <w:rsid w:val="00670DB2"/>
    <w:rsid w:val="006729E0"/>
    <w:rsid w:val="006761D2"/>
    <w:rsid w:val="00676AE6"/>
    <w:rsid w:val="00676B93"/>
    <w:rsid w:val="006821AC"/>
    <w:rsid w:val="00684826"/>
    <w:rsid w:val="006868CC"/>
    <w:rsid w:val="00687AFB"/>
    <w:rsid w:val="00692097"/>
    <w:rsid w:val="006922B7"/>
    <w:rsid w:val="006969BE"/>
    <w:rsid w:val="006A007E"/>
    <w:rsid w:val="006A7BD8"/>
    <w:rsid w:val="006B382D"/>
    <w:rsid w:val="006B6572"/>
    <w:rsid w:val="006C0A94"/>
    <w:rsid w:val="006D0297"/>
    <w:rsid w:val="006D2E77"/>
    <w:rsid w:val="006E0470"/>
    <w:rsid w:val="006E265A"/>
    <w:rsid w:val="006E5697"/>
    <w:rsid w:val="006F1525"/>
    <w:rsid w:val="006F2B22"/>
    <w:rsid w:val="006F659E"/>
    <w:rsid w:val="00702F1B"/>
    <w:rsid w:val="00717AD0"/>
    <w:rsid w:val="00720593"/>
    <w:rsid w:val="00727E99"/>
    <w:rsid w:val="007304F4"/>
    <w:rsid w:val="00734AF2"/>
    <w:rsid w:val="007359F5"/>
    <w:rsid w:val="00743249"/>
    <w:rsid w:val="00753F84"/>
    <w:rsid w:val="007547E7"/>
    <w:rsid w:val="00754EFB"/>
    <w:rsid w:val="00756A82"/>
    <w:rsid w:val="00761ABB"/>
    <w:rsid w:val="00764EA1"/>
    <w:rsid w:val="007676B1"/>
    <w:rsid w:val="00776A99"/>
    <w:rsid w:val="0077719C"/>
    <w:rsid w:val="007775A0"/>
    <w:rsid w:val="007906F6"/>
    <w:rsid w:val="00791360"/>
    <w:rsid w:val="00792253"/>
    <w:rsid w:val="00793DC7"/>
    <w:rsid w:val="00796E5C"/>
    <w:rsid w:val="007A06A8"/>
    <w:rsid w:val="007A289B"/>
    <w:rsid w:val="007A403B"/>
    <w:rsid w:val="007B2ECD"/>
    <w:rsid w:val="007B364C"/>
    <w:rsid w:val="007B629F"/>
    <w:rsid w:val="007D0E10"/>
    <w:rsid w:val="007D22C1"/>
    <w:rsid w:val="007D259A"/>
    <w:rsid w:val="007D479B"/>
    <w:rsid w:val="007D77D8"/>
    <w:rsid w:val="007E04EE"/>
    <w:rsid w:val="007E08F0"/>
    <w:rsid w:val="007E159C"/>
    <w:rsid w:val="007E4FA0"/>
    <w:rsid w:val="007F0EF0"/>
    <w:rsid w:val="007F1AA2"/>
    <w:rsid w:val="007F2CB1"/>
    <w:rsid w:val="007F3CD6"/>
    <w:rsid w:val="007F40B7"/>
    <w:rsid w:val="0080087A"/>
    <w:rsid w:val="008036FB"/>
    <w:rsid w:val="00805CBB"/>
    <w:rsid w:val="008102AB"/>
    <w:rsid w:val="0081321F"/>
    <w:rsid w:val="0082042D"/>
    <w:rsid w:val="008307CC"/>
    <w:rsid w:val="00833EA1"/>
    <w:rsid w:val="0083420A"/>
    <w:rsid w:val="00847511"/>
    <w:rsid w:val="00851276"/>
    <w:rsid w:val="00855A9C"/>
    <w:rsid w:val="00855AC2"/>
    <w:rsid w:val="008565E4"/>
    <w:rsid w:val="00865A2F"/>
    <w:rsid w:val="00873DD4"/>
    <w:rsid w:val="00874D43"/>
    <w:rsid w:val="008910EF"/>
    <w:rsid w:val="008A2B19"/>
    <w:rsid w:val="008A7478"/>
    <w:rsid w:val="008B292E"/>
    <w:rsid w:val="008C5667"/>
    <w:rsid w:val="008C5EF0"/>
    <w:rsid w:val="008D286D"/>
    <w:rsid w:val="008D3F26"/>
    <w:rsid w:val="008D42A6"/>
    <w:rsid w:val="008E24C5"/>
    <w:rsid w:val="008F2337"/>
    <w:rsid w:val="008F40E5"/>
    <w:rsid w:val="008F6E08"/>
    <w:rsid w:val="009002DB"/>
    <w:rsid w:val="00904CE5"/>
    <w:rsid w:val="009110C4"/>
    <w:rsid w:val="009132DF"/>
    <w:rsid w:val="0091360D"/>
    <w:rsid w:val="0091483A"/>
    <w:rsid w:val="009168CC"/>
    <w:rsid w:val="00916DE9"/>
    <w:rsid w:val="00923BA5"/>
    <w:rsid w:val="009413F2"/>
    <w:rsid w:val="00943916"/>
    <w:rsid w:val="0094425B"/>
    <w:rsid w:val="00944316"/>
    <w:rsid w:val="00945E0C"/>
    <w:rsid w:val="0094601D"/>
    <w:rsid w:val="00957AAC"/>
    <w:rsid w:val="00962220"/>
    <w:rsid w:val="0096410F"/>
    <w:rsid w:val="00970265"/>
    <w:rsid w:val="00975946"/>
    <w:rsid w:val="009850D8"/>
    <w:rsid w:val="00986A67"/>
    <w:rsid w:val="00990CB4"/>
    <w:rsid w:val="00991CE6"/>
    <w:rsid w:val="00991ECC"/>
    <w:rsid w:val="00994B58"/>
    <w:rsid w:val="00996306"/>
    <w:rsid w:val="009A7FD8"/>
    <w:rsid w:val="009B1148"/>
    <w:rsid w:val="009B2224"/>
    <w:rsid w:val="009B436B"/>
    <w:rsid w:val="009B699C"/>
    <w:rsid w:val="009B6F30"/>
    <w:rsid w:val="009C0315"/>
    <w:rsid w:val="009C0AA5"/>
    <w:rsid w:val="009C3EF2"/>
    <w:rsid w:val="009C52CD"/>
    <w:rsid w:val="009C70C3"/>
    <w:rsid w:val="009D1FDA"/>
    <w:rsid w:val="009D682D"/>
    <w:rsid w:val="009E0F24"/>
    <w:rsid w:val="009E0F51"/>
    <w:rsid w:val="009E11CB"/>
    <w:rsid w:val="009E6633"/>
    <w:rsid w:val="009F0B42"/>
    <w:rsid w:val="00A03CF6"/>
    <w:rsid w:val="00A03EC3"/>
    <w:rsid w:val="00A10DE7"/>
    <w:rsid w:val="00A11A70"/>
    <w:rsid w:val="00A15690"/>
    <w:rsid w:val="00A20219"/>
    <w:rsid w:val="00A26284"/>
    <w:rsid w:val="00A27BB0"/>
    <w:rsid w:val="00A335BA"/>
    <w:rsid w:val="00A33F4E"/>
    <w:rsid w:val="00A346E6"/>
    <w:rsid w:val="00A34C2B"/>
    <w:rsid w:val="00A34C3E"/>
    <w:rsid w:val="00A43273"/>
    <w:rsid w:val="00A435CE"/>
    <w:rsid w:val="00A441E1"/>
    <w:rsid w:val="00A44CF3"/>
    <w:rsid w:val="00A45F7E"/>
    <w:rsid w:val="00A46CC9"/>
    <w:rsid w:val="00A47622"/>
    <w:rsid w:val="00A47712"/>
    <w:rsid w:val="00A51D7C"/>
    <w:rsid w:val="00A55592"/>
    <w:rsid w:val="00A55E8D"/>
    <w:rsid w:val="00A579CA"/>
    <w:rsid w:val="00A65E34"/>
    <w:rsid w:val="00A80C10"/>
    <w:rsid w:val="00A84C1A"/>
    <w:rsid w:val="00A872D4"/>
    <w:rsid w:val="00A87D80"/>
    <w:rsid w:val="00AA3C51"/>
    <w:rsid w:val="00AA453D"/>
    <w:rsid w:val="00AA46DB"/>
    <w:rsid w:val="00AA76F7"/>
    <w:rsid w:val="00AB44E3"/>
    <w:rsid w:val="00AB5ADE"/>
    <w:rsid w:val="00AD6563"/>
    <w:rsid w:val="00AE1BFD"/>
    <w:rsid w:val="00AE7274"/>
    <w:rsid w:val="00AF1C40"/>
    <w:rsid w:val="00B023C9"/>
    <w:rsid w:val="00B04C0F"/>
    <w:rsid w:val="00B16ED1"/>
    <w:rsid w:val="00B248DF"/>
    <w:rsid w:val="00B256B3"/>
    <w:rsid w:val="00B260A2"/>
    <w:rsid w:val="00B26E79"/>
    <w:rsid w:val="00B30B20"/>
    <w:rsid w:val="00B44474"/>
    <w:rsid w:val="00B4557F"/>
    <w:rsid w:val="00B657A1"/>
    <w:rsid w:val="00B75BB4"/>
    <w:rsid w:val="00B802CC"/>
    <w:rsid w:val="00B83EAE"/>
    <w:rsid w:val="00B86940"/>
    <w:rsid w:val="00B90BE9"/>
    <w:rsid w:val="00B90F1A"/>
    <w:rsid w:val="00B93256"/>
    <w:rsid w:val="00B974C7"/>
    <w:rsid w:val="00B97C6A"/>
    <w:rsid w:val="00BA1083"/>
    <w:rsid w:val="00BC2B11"/>
    <w:rsid w:val="00BC4D95"/>
    <w:rsid w:val="00BC53D4"/>
    <w:rsid w:val="00BC6413"/>
    <w:rsid w:val="00BD047A"/>
    <w:rsid w:val="00BD11B0"/>
    <w:rsid w:val="00BD23F8"/>
    <w:rsid w:val="00BE00A6"/>
    <w:rsid w:val="00BE0B65"/>
    <w:rsid w:val="00BE425C"/>
    <w:rsid w:val="00BF13CF"/>
    <w:rsid w:val="00C01FB7"/>
    <w:rsid w:val="00C111EB"/>
    <w:rsid w:val="00C13BD1"/>
    <w:rsid w:val="00C14746"/>
    <w:rsid w:val="00C1545B"/>
    <w:rsid w:val="00C207DB"/>
    <w:rsid w:val="00C25710"/>
    <w:rsid w:val="00C265B2"/>
    <w:rsid w:val="00C26749"/>
    <w:rsid w:val="00C2698A"/>
    <w:rsid w:val="00C2760E"/>
    <w:rsid w:val="00C343D5"/>
    <w:rsid w:val="00C4367C"/>
    <w:rsid w:val="00C45A53"/>
    <w:rsid w:val="00C572C4"/>
    <w:rsid w:val="00C64288"/>
    <w:rsid w:val="00C64A07"/>
    <w:rsid w:val="00C7127F"/>
    <w:rsid w:val="00C80196"/>
    <w:rsid w:val="00C851FF"/>
    <w:rsid w:val="00C92E93"/>
    <w:rsid w:val="00CA29D6"/>
    <w:rsid w:val="00CA3893"/>
    <w:rsid w:val="00CB6FAA"/>
    <w:rsid w:val="00CC703A"/>
    <w:rsid w:val="00CE5682"/>
    <w:rsid w:val="00CF3C7C"/>
    <w:rsid w:val="00CF5F64"/>
    <w:rsid w:val="00D12BBF"/>
    <w:rsid w:val="00D1584C"/>
    <w:rsid w:val="00D2505A"/>
    <w:rsid w:val="00D27CF6"/>
    <w:rsid w:val="00D3229B"/>
    <w:rsid w:val="00D47D41"/>
    <w:rsid w:val="00D565B5"/>
    <w:rsid w:val="00D62665"/>
    <w:rsid w:val="00D7474E"/>
    <w:rsid w:val="00D94525"/>
    <w:rsid w:val="00DA2169"/>
    <w:rsid w:val="00DA4E31"/>
    <w:rsid w:val="00DA7557"/>
    <w:rsid w:val="00DC0C50"/>
    <w:rsid w:val="00DC5FAD"/>
    <w:rsid w:val="00DD47C2"/>
    <w:rsid w:val="00DD4B75"/>
    <w:rsid w:val="00DD5E86"/>
    <w:rsid w:val="00DE00B4"/>
    <w:rsid w:val="00DE4A42"/>
    <w:rsid w:val="00DF0C2D"/>
    <w:rsid w:val="00DF231A"/>
    <w:rsid w:val="00DF2BF5"/>
    <w:rsid w:val="00DF6171"/>
    <w:rsid w:val="00DF73B4"/>
    <w:rsid w:val="00E034A8"/>
    <w:rsid w:val="00E057FC"/>
    <w:rsid w:val="00E12439"/>
    <w:rsid w:val="00E1255D"/>
    <w:rsid w:val="00E131A2"/>
    <w:rsid w:val="00E2530B"/>
    <w:rsid w:val="00E279F3"/>
    <w:rsid w:val="00E30606"/>
    <w:rsid w:val="00E32DE6"/>
    <w:rsid w:val="00E33A14"/>
    <w:rsid w:val="00E33EE8"/>
    <w:rsid w:val="00E404DE"/>
    <w:rsid w:val="00E40B17"/>
    <w:rsid w:val="00E411D6"/>
    <w:rsid w:val="00E43B64"/>
    <w:rsid w:val="00E44D55"/>
    <w:rsid w:val="00E4762E"/>
    <w:rsid w:val="00E51536"/>
    <w:rsid w:val="00E51E0D"/>
    <w:rsid w:val="00E5432A"/>
    <w:rsid w:val="00E639F2"/>
    <w:rsid w:val="00E77293"/>
    <w:rsid w:val="00E80207"/>
    <w:rsid w:val="00E8435D"/>
    <w:rsid w:val="00E84BC6"/>
    <w:rsid w:val="00E86C38"/>
    <w:rsid w:val="00E92FBF"/>
    <w:rsid w:val="00E95A3B"/>
    <w:rsid w:val="00E963F8"/>
    <w:rsid w:val="00EA443F"/>
    <w:rsid w:val="00EA5FE8"/>
    <w:rsid w:val="00EB37E3"/>
    <w:rsid w:val="00EB61C6"/>
    <w:rsid w:val="00EC5598"/>
    <w:rsid w:val="00EC7660"/>
    <w:rsid w:val="00ED00F3"/>
    <w:rsid w:val="00ED2A90"/>
    <w:rsid w:val="00ED2FCA"/>
    <w:rsid w:val="00ED60AA"/>
    <w:rsid w:val="00EE1F47"/>
    <w:rsid w:val="00EE354B"/>
    <w:rsid w:val="00EE5E37"/>
    <w:rsid w:val="00EF5800"/>
    <w:rsid w:val="00F06CAD"/>
    <w:rsid w:val="00F11BCE"/>
    <w:rsid w:val="00F120D0"/>
    <w:rsid w:val="00F1506B"/>
    <w:rsid w:val="00F20EFB"/>
    <w:rsid w:val="00F22DFF"/>
    <w:rsid w:val="00F24DEC"/>
    <w:rsid w:val="00F26EF2"/>
    <w:rsid w:val="00F3467D"/>
    <w:rsid w:val="00F35A5D"/>
    <w:rsid w:val="00F366CE"/>
    <w:rsid w:val="00F369E1"/>
    <w:rsid w:val="00F375D4"/>
    <w:rsid w:val="00F441FF"/>
    <w:rsid w:val="00F44833"/>
    <w:rsid w:val="00F474E7"/>
    <w:rsid w:val="00F52315"/>
    <w:rsid w:val="00F53FB6"/>
    <w:rsid w:val="00F577AC"/>
    <w:rsid w:val="00F61186"/>
    <w:rsid w:val="00F612D2"/>
    <w:rsid w:val="00F73973"/>
    <w:rsid w:val="00F74E52"/>
    <w:rsid w:val="00F873B5"/>
    <w:rsid w:val="00F94991"/>
    <w:rsid w:val="00F94C40"/>
    <w:rsid w:val="00F96C14"/>
    <w:rsid w:val="00FA2A54"/>
    <w:rsid w:val="00FA4B77"/>
    <w:rsid w:val="00FA54C8"/>
    <w:rsid w:val="00FA5FFF"/>
    <w:rsid w:val="00FA79D3"/>
    <w:rsid w:val="00FB0919"/>
    <w:rsid w:val="00FB2011"/>
    <w:rsid w:val="00FB278D"/>
    <w:rsid w:val="00FB34F7"/>
    <w:rsid w:val="00FC3A5A"/>
    <w:rsid w:val="00FD6590"/>
    <w:rsid w:val="00FE4B3C"/>
    <w:rsid w:val="00FF0696"/>
    <w:rsid w:val="00FF1351"/>
    <w:rsid w:val="00FF13A6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D57299"/>
  <w15:docId w15:val="{B30A52F5-46F8-4E3B-AC41-5F4FF19A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CF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26317"/>
    <w:rPr>
      <w:color w:val="0066CC"/>
      <w:u w:val="single"/>
    </w:rPr>
  </w:style>
  <w:style w:type="paragraph" w:styleId="3">
    <w:name w:val="Body Text 3"/>
    <w:basedOn w:val="a"/>
    <w:link w:val="30"/>
    <w:rsid w:val="00855AC2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0">
    <w:name w:val="Основен текст 3 Знак"/>
    <w:basedOn w:val="a0"/>
    <w:link w:val="3"/>
    <w:rsid w:val="00855AC2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4">
    <w:name w:val="Balloon Text"/>
    <w:basedOn w:val="a"/>
    <w:link w:val="a5"/>
    <w:uiPriority w:val="99"/>
    <w:semiHidden/>
    <w:unhideWhenUsed/>
    <w:rsid w:val="00855AC2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855AC2"/>
    <w:rPr>
      <w:rFonts w:ascii="Tahoma" w:eastAsia="Arial Unicode MS" w:hAnsi="Tahoma" w:cs="Tahoma"/>
      <w:color w:val="000000"/>
      <w:sz w:val="16"/>
      <w:szCs w:val="16"/>
      <w:lang w:eastAsia="bg-BG"/>
    </w:rPr>
  </w:style>
  <w:style w:type="paragraph" w:styleId="a6">
    <w:name w:val="List Paragraph"/>
    <w:basedOn w:val="a"/>
    <w:uiPriority w:val="34"/>
    <w:qFormat/>
    <w:rsid w:val="00855AC2"/>
    <w:pPr>
      <w:ind w:left="720"/>
      <w:contextualSpacing/>
    </w:pPr>
  </w:style>
  <w:style w:type="paragraph" w:styleId="a7">
    <w:name w:val="header"/>
    <w:basedOn w:val="a"/>
    <w:link w:val="a8"/>
    <w:unhideWhenUsed/>
    <w:rsid w:val="00855AC2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855AC2"/>
    <w:rPr>
      <w:rFonts w:ascii="Arial Unicode MS" w:eastAsia="Arial Unicode MS" w:hAnsi="Arial Unicode MS" w:cs="Arial Unicode MS"/>
      <w:color w:val="000000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855AC2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855AC2"/>
    <w:rPr>
      <w:rFonts w:ascii="Arial Unicode MS" w:eastAsia="Arial Unicode MS" w:hAnsi="Arial Unicode MS" w:cs="Arial Unicode MS"/>
      <w:color w:val="000000"/>
      <w:sz w:val="24"/>
      <w:szCs w:val="24"/>
      <w:lang w:eastAsia="bg-BG"/>
    </w:rPr>
  </w:style>
  <w:style w:type="character" w:customStyle="1" w:styleId="2">
    <w:name w:val="Основен текст (2)_"/>
    <w:basedOn w:val="a0"/>
    <w:link w:val="20"/>
    <w:uiPriority w:val="99"/>
    <w:rsid w:val="00E92FB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ен текст (2)"/>
    <w:basedOn w:val="a"/>
    <w:link w:val="2"/>
    <w:uiPriority w:val="99"/>
    <w:rsid w:val="00E92FBF"/>
    <w:pPr>
      <w:shd w:val="clear" w:color="auto" w:fill="FFFFFF"/>
      <w:spacing w:before="240" w:after="480" w:line="277" w:lineRule="exact"/>
      <w:ind w:hanging="140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1">
    <w:name w:val="Основен текст (2) + Удебелен"/>
    <w:basedOn w:val="2"/>
    <w:uiPriority w:val="99"/>
    <w:rsid w:val="00E92FBF"/>
    <w:rPr>
      <w:rFonts w:ascii="Times New Roman" w:hAnsi="Times New Roman" w:cs="Times New Roman"/>
      <w:b/>
      <w:bCs/>
      <w:u w:val="none"/>
      <w:shd w:val="clear" w:color="auto" w:fill="FFFFFF"/>
    </w:rPr>
  </w:style>
  <w:style w:type="paragraph" w:customStyle="1" w:styleId="Default">
    <w:name w:val="Default"/>
    <w:rsid w:val="00A57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Ind1">
    <w:name w:val="Normal Ind 1"/>
    <w:basedOn w:val="a"/>
    <w:rsid w:val="00C25710"/>
    <w:pPr>
      <w:widowControl/>
      <w:tabs>
        <w:tab w:val="left" w:pos="851"/>
        <w:tab w:val="left" w:pos="2268"/>
      </w:tabs>
      <w:suppressAutoHyphens/>
      <w:overflowPunct w:val="0"/>
      <w:autoSpaceDE w:val="0"/>
      <w:ind w:left="567"/>
      <w:textAlignment w:val="baseline"/>
    </w:pPr>
    <w:rPr>
      <w:rFonts w:ascii="Times New Roman" w:eastAsia="Times New Roman" w:hAnsi="Times New Roman" w:cs="Times New Roman"/>
      <w:bCs/>
      <w:color w:val="auto"/>
      <w:sz w:val="22"/>
      <w:szCs w:val="22"/>
      <w:lang w:val="fr-FR" w:eastAsia="ar-SA"/>
    </w:rPr>
  </w:style>
  <w:style w:type="character" w:styleId="ab">
    <w:name w:val="Emphasis"/>
    <w:basedOn w:val="a0"/>
    <w:uiPriority w:val="20"/>
    <w:qFormat/>
    <w:rsid w:val="0044121C"/>
    <w:rPr>
      <w:i/>
      <w:iCs/>
    </w:rPr>
  </w:style>
  <w:style w:type="paragraph" w:styleId="ac">
    <w:name w:val="Normal (Web)"/>
    <w:basedOn w:val="a"/>
    <w:unhideWhenUsed/>
    <w:rsid w:val="004412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Bodytext">
    <w:name w:val="Body text_"/>
    <w:basedOn w:val="a0"/>
    <w:link w:val="22"/>
    <w:rsid w:val="00FF582C"/>
    <w:rPr>
      <w:sz w:val="23"/>
      <w:szCs w:val="23"/>
      <w:shd w:val="clear" w:color="auto" w:fill="FFFFFF"/>
    </w:rPr>
  </w:style>
  <w:style w:type="paragraph" w:customStyle="1" w:styleId="22">
    <w:name w:val="Основен текст2"/>
    <w:basedOn w:val="a"/>
    <w:link w:val="Bodytext"/>
    <w:rsid w:val="00FF582C"/>
    <w:pPr>
      <w:shd w:val="clear" w:color="auto" w:fill="FFFFFF"/>
      <w:spacing w:before="420" w:after="660" w:line="0" w:lineRule="atLeast"/>
      <w:jc w:val="center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styleId="ad">
    <w:name w:val="No Spacing"/>
    <w:uiPriority w:val="1"/>
    <w:qFormat/>
    <w:rsid w:val="0018633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bg-BG"/>
    </w:rPr>
  </w:style>
  <w:style w:type="character" w:customStyle="1" w:styleId="ae">
    <w:name w:val="Основен текст_"/>
    <w:basedOn w:val="a0"/>
    <w:rsid w:val="009168C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Заглавие #3_"/>
    <w:basedOn w:val="a0"/>
    <w:link w:val="32"/>
    <w:rsid w:val="009168C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2pt">
    <w:name w:val="Заглавие #3 + Разредка 2 pt"/>
    <w:basedOn w:val="31"/>
    <w:rsid w:val="009168CC"/>
    <w:rPr>
      <w:rFonts w:ascii="Times New Roman" w:eastAsia="Times New Roman" w:hAnsi="Times New Roman" w:cs="Times New Roman"/>
      <w:spacing w:val="50"/>
      <w:sz w:val="21"/>
      <w:szCs w:val="21"/>
      <w:shd w:val="clear" w:color="auto" w:fill="FFFFFF"/>
    </w:rPr>
  </w:style>
  <w:style w:type="character" w:customStyle="1" w:styleId="4">
    <w:name w:val="Заглавие #4_"/>
    <w:basedOn w:val="a0"/>
    <w:link w:val="40"/>
    <w:rsid w:val="009168CC"/>
    <w:rPr>
      <w:rFonts w:ascii="Times New Roman" w:eastAsia="Times New Roman" w:hAnsi="Times New Roman" w:cs="Times New Roman"/>
      <w:spacing w:val="50"/>
      <w:sz w:val="24"/>
      <w:szCs w:val="24"/>
      <w:shd w:val="clear" w:color="auto" w:fill="FFFFFF"/>
    </w:rPr>
  </w:style>
  <w:style w:type="paragraph" w:customStyle="1" w:styleId="32">
    <w:name w:val="Заглавие #3"/>
    <w:basedOn w:val="a"/>
    <w:link w:val="31"/>
    <w:rsid w:val="009168CC"/>
    <w:pPr>
      <w:widowControl/>
      <w:shd w:val="clear" w:color="auto" w:fill="FFFFFF"/>
      <w:spacing w:before="960" w:after="960" w:line="0" w:lineRule="atLeast"/>
      <w:outlineLvl w:val="2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40">
    <w:name w:val="Заглавие #4"/>
    <w:basedOn w:val="a"/>
    <w:link w:val="4"/>
    <w:rsid w:val="009168CC"/>
    <w:pPr>
      <w:widowControl/>
      <w:shd w:val="clear" w:color="auto" w:fill="FFFFFF"/>
      <w:spacing w:before="300" w:after="360" w:line="0" w:lineRule="atLeast"/>
      <w:outlineLvl w:val="3"/>
    </w:pPr>
    <w:rPr>
      <w:rFonts w:ascii="Times New Roman" w:eastAsia="Times New Roman" w:hAnsi="Times New Roman" w:cs="Times New Roman"/>
      <w:color w:val="auto"/>
      <w:spacing w:val="50"/>
      <w:lang w:eastAsia="en-US"/>
    </w:rPr>
  </w:style>
  <w:style w:type="paragraph" w:styleId="af">
    <w:name w:val="Plain Text"/>
    <w:basedOn w:val="a"/>
    <w:link w:val="af0"/>
    <w:rsid w:val="007771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f0">
    <w:name w:val="Обикновен текст Знак"/>
    <w:basedOn w:val="a0"/>
    <w:link w:val="af"/>
    <w:rsid w:val="0077719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0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D:\Rabotna\AppData\Local\Temp\www.miglo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F3C932-333D-419E-B08F-A5245B4E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MIG-LOM</cp:lastModifiedBy>
  <cp:revision>8</cp:revision>
  <cp:lastPrinted>2025-12-29T15:46:00Z</cp:lastPrinted>
  <dcterms:created xsi:type="dcterms:W3CDTF">2026-06-02T13:22:00Z</dcterms:created>
  <dcterms:modified xsi:type="dcterms:W3CDTF">2026-06-02T13:30:00Z</dcterms:modified>
</cp:coreProperties>
</file>